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2D4FD">
      <w:pPr>
        <w:widowControl/>
        <w:spacing w:before="100" w:beforeAutospacing="1" w:after="100" w:afterAutospacing="1" w:line="560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重庆市第九人民医院</w:t>
      </w:r>
    </w:p>
    <w:p w14:paraId="5AA4A2D9">
      <w:pPr>
        <w:widowControl/>
        <w:spacing w:before="100" w:beforeAutospacing="1" w:after="100" w:afterAutospacing="1" w:line="560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val="en-US" w:eastAsia="zh-CN"/>
        </w:rPr>
        <w:t>025年度专任教师出国进修服务项目</w:t>
      </w:r>
    </w:p>
    <w:p w14:paraId="1BA69922">
      <w:pPr>
        <w:widowControl/>
        <w:spacing w:before="100" w:beforeAutospacing="1" w:after="100" w:afterAutospacing="1" w:line="560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val="en-US" w:eastAsia="zh-CN"/>
        </w:rPr>
        <w:t>公开招标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结果公告</w:t>
      </w:r>
    </w:p>
    <w:p w14:paraId="647E743B">
      <w:pPr>
        <w:widowControl/>
        <w:spacing w:before="100" w:beforeAutospacing="1" w:after="100" w:afterAutospacing="1" w:line="560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</w:p>
    <w:p w14:paraId="382EC7FC">
      <w:pPr>
        <w:spacing w:line="48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项目编号：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25JYRS001</w:t>
      </w:r>
    </w:p>
    <w:p w14:paraId="69612798">
      <w:pPr>
        <w:widowControl/>
        <w:spacing w:before="100" w:beforeAutospacing="1" w:after="100" w:afterAutospacing="1" w:line="56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项目名称：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2025年度专任教师出国进修服务项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目</w:t>
      </w:r>
    </w:p>
    <w:p w14:paraId="3EAD0178">
      <w:pPr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该项目已于20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日进行了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招标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采购，结果如下：</w:t>
      </w:r>
    </w:p>
    <w:tbl>
      <w:tblPr>
        <w:tblStyle w:val="6"/>
        <w:tblpPr w:leftFromText="180" w:rightFromText="180" w:vertAnchor="text" w:horzAnchor="margin" w:tblpX="-72" w:tblpY="5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688"/>
        <w:gridCol w:w="2926"/>
      </w:tblGrid>
      <w:tr w14:paraId="3912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E3E37">
            <w:pPr>
              <w:widowControl/>
              <w:spacing w:before="100" w:beforeAutospacing="1" w:after="100" w:afterAutospacing="1" w:line="560" w:lineRule="exact"/>
              <w:jc w:val="lef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中标供应商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15BCA">
            <w:pPr>
              <w:widowControl/>
              <w:spacing w:before="100" w:beforeAutospacing="1" w:after="100" w:afterAutospacing="1" w:line="560" w:lineRule="exact"/>
              <w:jc w:val="lef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中标产品品牌、规格型号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EF677">
            <w:pPr>
              <w:widowControl/>
              <w:spacing w:before="100" w:beforeAutospacing="1" w:after="100" w:afterAutospacing="1" w:line="560" w:lineRule="exact"/>
              <w:jc w:val="lef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备注</w:t>
            </w:r>
          </w:p>
        </w:tc>
      </w:tr>
      <w:tr w14:paraId="0354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D87C1">
            <w:pPr>
              <w:widowControl/>
              <w:spacing w:before="100" w:beforeAutospacing="1" w:after="100" w:afterAutospacing="1"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75C54">
            <w:pPr>
              <w:widowControl/>
              <w:spacing w:before="100" w:beforeAutospacing="1" w:after="100" w:afterAutospacing="1"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  <w:lang w:eastAsia="zh-CN"/>
              </w:rPr>
              <w:t>流标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531C379">
            <w:pPr>
              <w:widowControl/>
              <w:spacing w:before="100" w:beforeAutospacing="1" w:after="100" w:afterAutospacing="1" w:line="5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  <w:lang w:val="en-US" w:eastAsia="zh-CN"/>
              </w:rPr>
              <w:t>不足三家</w:t>
            </w:r>
          </w:p>
        </w:tc>
      </w:tr>
    </w:tbl>
    <w:p w14:paraId="175CBFD6">
      <w:pPr>
        <w:widowControl/>
        <w:spacing w:before="100" w:beforeAutospacing="1" w:after="100" w:afterAutospacing="1" w:line="560" w:lineRule="exact"/>
        <w:jc w:val="left"/>
        <w:rPr>
          <w:rFonts w:hint="eastAsia" w:ascii="方正仿宋_GBK" w:hAnsi="宋体" w:cs="宋体"/>
          <w:kern w:val="0"/>
          <w:sz w:val="28"/>
          <w:szCs w:val="28"/>
        </w:rPr>
      </w:pPr>
      <w:r>
        <w:rPr>
          <w:rFonts w:hint="eastAsia" w:ascii="方正仿宋_GBK" w:hAnsi="宋体" w:cs="宋体"/>
          <w:kern w:val="0"/>
          <w:sz w:val="28"/>
          <w:szCs w:val="28"/>
        </w:rPr>
        <w:t>公示期：</w:t>
      </w:r>
      <w:r>
        <w:rPr>
          <w:rFonts w:hint="eastAsia" w:ascii="方正仿宋_GBK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K" w:hAnsi="宋体" w:cs="宋体"/>
          <w:kern w:val="0"/>
          <w:sz w:val="28"/>
          <w:szCs w:val="28"/>
        </w:rPr>
        <w:t>个工作日。</w:t>
      </w:r>
    </w:p>
    <w:p w14:paraId="6CA6DB31">
      <w:pPr>
        <w:pStyle w:val="2"/>
        <w:jc w:val="left"/>
        <w:rPr>
          <w:rFonts w:hint="eastAsia" w:hAnsi="宋体" w:cs="宋体"/>
        </w:rPr>
      </w:pPr>
      <w:r>
        <w:rPr>
          <w:rFonts w:hint="eastAsia" w:ascii="方正仿宋_GBK" w:hAnsi="宋体" w:cs="宋体"/>
          <w:kern w:val="0"/>
          <w:sz w:val="28"/>
          <w:szCs w:val="28"/>
        </w:rPr>
        <w:t>如对该结果有质疑，请在公示期内书面送至单位监督部门。（联系人:</w:t>
      </w:r>
      <w:r>
        <w:rPr>
          <w:rFonts w:hint="eastAsia" w:ascii="方正仿宋_GBK" w:hAnsi="宋体" w:cs="宋体"/>
          <w:kern w:val="0"/>
          <w:sz w:val="28"/>
          <w:szCs w:val="28"/>
          <w:lang w:val="en-US" w:eastAsia="zh-CN"/>
        </w:rPr>
        <w:t>68867927</w:t>
      </w:r>
      <w:r>
        <w:rPr>
          <w:rFonts w:ascii="方正仿宋_GBK" w:hAnsi="宋体" w:cs="宋体"/>
          <w:kern w:val="0"/>
          <w:sz w:val="28"/>
          <w:szCs w:val="28"/>
        </w:rPr>
        <w:t>）</w:t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53" w:bottom="1134" w:left="1753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DB9C727-0E22-4ECD-95B8-E34D87A30D7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9C72E0D-C1AE-4CE3-A03A-698CA1733DBB}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B8B4CE5-79FB-491E-B9B5-2541F54914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7814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B7B2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7693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DDA05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6494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561B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MTRkZThlYjMyN2M1YzkzYThlZGQ5YTZmYWYxNjIifQ=="/>
  </w:docVars>
  <w:rsids>
    <w:rsidRoot w:val="0084148A"/>
    <w:rsid w:val="0003177A"/>
    <w:rsid w:val="000D6D88"/>
    <w:rsid w:val="000F4191"/>
    <w:rsid w:val="001626AC"/>
    <w:rsid w:val="00197C21"/>
    <w:rsid w:val="001A714F"/>
    <w:rsid w:val="00355285"/>
    <w:rsid w:val="00366188"/>
    <w:rsid w:val="003D1865"/>
    <w:rsid w:val="003D57F6"/>
    <w:rsid w:val="00594D29"/>
    <w:rsid w:val="00626F83"/>
    <w:rsid w:val="007079F5"/>
    <w:rsid w:val="007D531F"/>
    <w:rsid w:val="007F09C1"/>
    <w:rsid w:val="0084148A"/>
    <w:rsid w:val="009249B6"/>
    <w:rsid w:val="009264BD"/>
    <w:rsid w:val="00927971"/>
    <w:rsid w:val="00B05278"/>
    <w:rsid w:val="00B403E9"/>
    <w:rsid w:val="00C0458A"/>
    <w:rsid w:val="00FD20B4"/>
    <w:rsid w:val="09D1774B"/>
    <w:rsid w:val="0C6D269E"/>
    <w:rsid w:val="0CDE71C8"/>
    <w:rsid w:val="1D53137C"/>
    <w:rsid w:val="263B70BD"/>
    <w:rsid w:val="29EC11C9"/>
    <w:rsid w:val="31781010"/>
    <w:rsid w:val="34FA38F7"/>
    <w:rsid w:val="3AA57465"/>
    <w:rsid w:val="4B1268C8"/>
    <w:rsid w:val="4DDC29AD"/>
    <w:rsid w:val="50855A3F"/>
    <w:rsid w:val="52325FB3"/>
    <w:rsid w:val="5E113F11"/>
    <w:rsid w:val="7357234D"/>
    <w:rsid w:val="7A160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落雪梨花——扬帆技术论坛更新版</Company>
  <Pages>1</Pages>
  <Words>149</Words>
  <Characters>176</Characters>
  <Lines>1</Lines>
  <Paragraphs>1</Paragraphs>
  <TotalTime>3</TotalTime>
  <ScaleCrop>false</ScaleCrop>
  <LinksUpToDate>false</LinksUpToDate>
  <CharactersWithSpaces>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2014-12-24T02:30:00Z</dcterms:created>
  <dc:creator>user</dc:creator>
  <cp:lastModifiedBy>袁滚滚。</cp:lastModifiedBy>
  <cp:lastPrinted>2014-11-24T07:46:00Z</cp:lastPrinted>
  <dcterms:modified xsi:type="dcterms:W3CDTF">2025-09-19T08:37:42Z</dcterms:modified>
  <dc:title>附件3：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6AD55C3A8B2A4123B9728ABB2845D792_13</vt:lpwstr>
  </property>
  <property fmtid="{D5CDD505-2E9C-101B-9397-08002B2CF9AE}" pid="4" name="KSOTemplateDocerSaveRecord">
    <vt:lpwstr>eyJoZGlkIjoiYjdiNDRmYjg0Mzg4NGU4OTFhYmQ5ZGY5YjE2NmU1M2IiLCJ1c2VySWQiOiI0NTU1MzMxMDIifQ==</vt:lpwstr>
  </property>
</Properties>
</file>